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2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年度消防安全重点单位名册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填报单位（公章）：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永泰县消防救援大队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</w:p>
    <w:tbl>
      <w:tblPr>
        <w:tblStyle w:val="13"/>
        <w:tblW w:w="13261" w:type="dxa"/>
        <w:jc w:val="center"/>
        <w:tblInd w:w="-4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907"/>
        <w:gridCol w:w="2227"/>
        <w:gridCol w:w="1035"/>
        <w:gridCol w:w="1431"/>
        <w:gridCol w:w="1899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227" w:type="dxa"/>
            <w:tcBorders>
              <w:top w:val="single" w:color="auto" w:sz="4" w:space="0"/>
            </w:tcBorders>
            <w:vAlign w:val="center"/>
          </w:tcPr>
          <w:p>
            <w:pPr>
              <w:ind w:left="-48" w:leftChars="-15" w:right="-48" w:rightChars="-15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4"/>
                <w:szCs w:val="24"/>
              </w:rPr>
              <w:t>消防安全管理人</w:t>
            </w:r>
          </w:p>
        </w:tc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是否属于火灾高危单位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中国共产党永泰县委员会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樟城镇县府路1号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陈振灯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汪义涵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民代表大会常务委员会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樟城镇县府路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陈振灯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汪义涵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"安全责任人：张卫忠
安全管理人：叶知瑞
管理人电话：24873165
单位其他情况：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永泰县人民政府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永泰县樟城镇县府路2号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陈振灯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汪义涵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中国人民政治协商会议永泰县委员会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永泰县樟城镇县府机关15号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陈振灯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汪义涵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"安全责任人：陈平
安全管理人：陈熙
管理人电话：24879126
单位其他情况：其他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永泰县人民检察院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樟城镇县泗洲路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郑小波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郑木友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"安全责任人：陆剑兰
安全管理人：张清
管理人电话：24879333
单位其他情况：其他
使用名称：永泰县人民法院"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永泰县人民法院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永泰县城峰镇刘歧村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陈学凯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林和全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"安全责任人：李奋清
安全管理人：程小伟
管理人电话：24588888
单位其他情况：人员密集场所
使用名称：无"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御温泉酒店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岭路乡潭后村转头山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吴诗辉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何永銮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"安全责任人：陈春茂
安全管理人：陈春钐
管理人电话：13809529058
单位其他情况：人员密集场所
使用名称：永泰县天宇温泉酒店"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福建省永泰县天宇温泉酒店有限责任公司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樟城镇南湖路8号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陈春茂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陈春盛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"安全责任人：鲍华安
安全管理人：任永强
管理人电话：13509309788
单位其他情况：人员密集场所
使用名称：永泰县樟城银座音乐酒吧"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永泰县樟城银座音乐酒吧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上马路青峰大厦二层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陈玉清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张智桂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永泰县樟城唱享天宇歌厅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樟城镇南湖路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陈春盛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王学成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"安全责任人：林可清
安全管理人：柯兴耀
管理人电话：15375917775
单位其他情况：人员密集场所
使用名称：泰盛豪庭业务委员会"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新华都购物广场永泰泰盛店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樟城镇较场路1号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林可清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"安全责任人：任松波
安全管理人：曾一功
管理人电话：24832295
单位其他情况：人员密集场所
使用名称：永泰县医院"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永泰县医院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樟城镇富裕新村107号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任松波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张风华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"安全责任人：张厚林
安全管理人：金建渝
管理人电话：13489162195
单位其他情况：
使用名称：福建省永泰县第一中学"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福建省永泰县第一中学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永泰县城峰镇档洲坂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张厚林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赵子真 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"安全责任人：叶贤越
安全管理人：林尤瑜
管理人电话：18705030939
单位其他情况：人员密集场所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永泰县第二中学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嵩口镇道南村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蔡理颖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金建渝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"安全责任人：侯协添
安全管理人：蔡金锋
管理人电话：13960889171
单位其他情况：人员密集场所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福建省永泰县第三中学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大洋镇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叶贤越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胜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永泰县城关中学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永泰县城峰镇龙峰园1号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雷大和 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群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"安全责任人：陈长明
安全管理人：张良英
管理人电话：13805079706
单位其他情况：人员密集场所
使用名称：永泰城建校"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永泰城乡建设职业中专学校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城峰镇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吴展波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俞长泉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福州香米拉酒店投资有限公司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永泰县城峰镇马洋工业区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陈家念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林成清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"安全责任人：陈灯良
安全管理人：陈康
管理人电话：18906909977
单位其他情况：人员密集场所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永泰县电信局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樟城镇南湖路27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成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马志强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"安全责任人：林木华
安全管理人：涂艳敏
管理人电话：13788881990
单位其他情况：其他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移动通信永泰分公司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樟城镇龙峰路366号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郁文韬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榕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"安全责任人：张辉
安全管理人：王勇
管理人电话：13600860887
单位其他情况：人员密集场所
使用名称：福建省汽车运输有限公司永泰分公司"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福建省汽车运输有限公司永泰分公司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樟城镇龙峰路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勇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丰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永泰县档案局（馆）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樟城镇北门路67号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温昭增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杨玉祥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"安全责任人：林新华
安全管理人：林伟
管理人电话：15859175500
单位其他情况：
使用名称：永泰县星钻音乐会所"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永泰县星钻音乐会所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永泰县城峰镇龙峰村清水坑123号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林新华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伟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永泰县茂泰加油站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城峰镇银场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勇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郑孝平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易达（福建）旅游集团有限公司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永泰县岭路乡长坑村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吴建忠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郑灿波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"安全责任人：强伟
安全管理人：鄢华昭
管理人电话：13950383898
单位其他情况：
使用名称：国网福建永泰县供电有限公司"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国网福建永泰县供电有限公司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樟城镇上马路63号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伟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江信平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"安全责任人：郑永成
安全管理人：蔡从治
管理人电话：13859061179
单位其他情况：人员密集场所
使用名称：福建省永泰县金泰纺织有限公司"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福建省永泰县金泰纺织有限公司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永泰县太原乡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郑永成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林谷森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"安全责任人：林武斌
安全管理人：林秋枫
管理人电话：13859062188
单位其他情况：人员密集场所
使用名称：永泰樟城永阳大众温泉澡堂"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永泰樟城永阳大众温泉澡堂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永泰县吉祥小区53幢72—81店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1.5.5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林文招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林文菲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"安全责任人：唐为朝
安全管理人：陈永钦
管理人电话：13305019016
单位其他情况：其他
使用名称：永泰县广电网络有限公司"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永泰县广电网络有限公司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樟城镇吉祥小区H幢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唐为朝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鄢继梁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"安全责任人：郑亚男
安全管理人：林萍
管理人电话：13509309679
单位其他情况：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永泰县实验幼儿园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永泰县樟城镇城关村樟树板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郑亚男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何慧敏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永泰县东方金铂音乐会所有限公司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福建省福州市永泰县樟城镇八仙路99号日出东方1号楼2层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林孝来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李随忠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福建冠景影视文化传播有限公司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永泰县城峰镇刘岐村立塘号冠景天地广场四楼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魁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林利武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永泰县冠景温泉大饭店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永泰县城峰镇刘岐村立塘68号9号楼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萍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杨克柳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永泰县闽峰购物广场有限公司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福建省福州市永泰县城峰镇东门山水国际十九幢负一层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林瑞国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敏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"安全责任人：陈平
安全管理人：陈熙
管理人电话：24879126
单位其他情况：其他
使用名称："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福建领江至尊酒店有限公司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永泰县城峰镇清水确66号恒熙领江郡4#-5#楼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郑秀棋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李新亚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instrText xml:space="preserve"> HYPERLINK "http://10.131.19.73:81/JCSJPage/DWGLPage/DWXXGLList_ZDPage.aspx" \l "#" \o "安全责任人：陆剑兰
安全管理人：张清
管理人电话：24879333
单位其他情况：其他
使用名称：永泰县人民法院"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福建钻石年华实业有限公司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永泰县冠景春城8#/8a#（裙房）楼地下一层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余根友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锋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永泰县闽峰宝贝玩游艺园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福建省福州市永泰县城峰镇山水国际十三幢至十九幢联体地下F一层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1.5.4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林瑞国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敏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永泰县远富购物广场有限公司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福建省福州市永泰县城峰镇刘岐村立塘68号冠景春城8号楼2楼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郑家灶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侯宗清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福州市榕创云驿投资管理有限公司永泰分公司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福建省福州市永泰县葛岭镇赤壁村62号A栋—1单元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健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陈展龙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永泰县亚鑫商贸有限公司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福建省福州市永泰县城峰镇汤洋村山水传说水逸居商业15幢1层101号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黄宝珠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东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福建省永泰县华尔锦纺织有限公司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永泰县清凉镇古岸村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陈依华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张义灯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福州恒龙服装有限公司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永泰县清凉镇古岸村环城北路6号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邓秀凤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斌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永泰县金太阳老年公寓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永泰县樟城镇富裕新村县医院后山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黄小蓉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王丰年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福建农林大学东方学院（新校区）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葛岭镇学院路一号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捷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施旭生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博源家具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永泰县城峰镇汤洋村山水传说水逸居12幢-1层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珊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陈敬洺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福州泳泰旅游有限公司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永泰县葛岭镇旅游路7号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1.5.4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李海锋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永泰县文体产业发展有限公司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永泰县城峰镇小汤文化站前大道二号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6.4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郑在敏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许文海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福建方广酒店有限公司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福建省福州市永泰县葛岭镇学院路1号经管实训基地1#大堂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铭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黄正已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永泰富丽豪音乐会所有限公司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永泰县城峰镇汤洋村站前大道3号2幢201室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卢彩英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雷巧珍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instrText xml:space="preserve"> HYPERLINK "http://59.204.29.39:9201/JCSJPage/DWGLPage/DWXXSearchPage.aspx" \o "安全责任人：包永辉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instrText xml:space="preserve">安全管理人：雷巧珍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instrText xml:space="preserve">管理人电话：15960108179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instrText xml:space="preserve">单位其他情况：其他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instrText xml:space="preserve">使用名称：永泰县闽辉电子商务有限公司" </w:instrTex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永泰县闽辉电子商务有限公司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福建省福州市永泰县樟城镇县府路115号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包永辉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雷巧珍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福建省永泰县中医院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永泰县樟城镇南门新村2号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端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昭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永泰县双龙电子商务有限公司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永泰县樟城镇龙峰园安华商贸城二期市场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陈好平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陈好平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青石寨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同安镇三捷村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李立贞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张建仁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绍安庄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东洋乡周坑村周坑20号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文慧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黄绍建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中埔寨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长庆镇中埔村中埔16号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林志梁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林梦固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昇平庄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大洋镇大展村卞湖20号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汪家珍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鄢守德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积善堂（霞拔）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霞拔乡锦安村长万12号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黄寿祥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魏晓琳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名山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大洋镇棋杆村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张凤珠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池凤珠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福建永辉超市有限公司永泰葛岭店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葛岭镇葛岭村葛岭237号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郑红艳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林杰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永泰县梧桐温泉旅游度假中心发展有限公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ngk ngk ngk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梧桐镇汤埕村井里52号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黄邦生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何胜军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永泰县金利莱斯商贸有限公司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吉祥温泉小区1、2、3幢1、2层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侯永杰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谢志理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永泰县金利莱斯商贸有限公司山水分公司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汤洋村下林68号山水传说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侯永杰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刘运清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永泰华盛文化传媒有限公司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站前大道2#8号演艺中心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艺中心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何燕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何燕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永泰恒美影视文化发展有限公司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刘岐村站前大道2-3号一层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1.5.1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陈国香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郑红美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永泰县樟城镇泰盛酒楼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较场路1号D208四层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陈杰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黄瑞系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福建之光生态旅游产业开发有限公司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清凉镇清凉林场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郑锋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郑锋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福建鼎吉酒店管理有限公司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较场路1号泰盛豪庭五层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谢永霖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谢永霖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福建润诚置业有限公司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城峰镇板桥路486号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雷世章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王章俤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1"/>
    <w:rsid w:val="000140CE"/>
    <w:rsid w:val="000464BD"/>
    <w:rsid w:val="0007251C"/>
    <w:rsid w:val="000930D5"/>
    <w:rsid w:val="000E2D5F"/>
    <w:rsid w:val="000E5059"/>
    <w:rsid w:val="000F099E"/>
    <w:rsid w:val="000F4858"/>
    <w:rsid w:val="001928FD"/>
    <w:rsid w:val="001B7A4B"/>
    <w:rsid w:val="001F58B4"/>
    <w:rsid w:val="00227E04"/>
    <w:rsid w:val="00253DEC"/>
    <w:rsid w:val="0027301F"/>
    <w:rsid w:val="002737D1"/>
    <w:rsid w:val="00292745"/>
    <w:rsid w:val="003A2DDD"/>
    <w:rsid w:val="003B10CC"/>
    <w:rsid w:val="003B49AE"/>
    <w:rsid w:val="003D228D"/>
    <w:rsid w:val="003E2AEB"/>
    <w:rsid w:val="003F72AF"/>
    <w:rsid w:val="004F71BC"/>
    <w:rsid w:val="0050005B"/>
    <w:rsid w:val="00500EA1"/>
    <w:rsid w:val="00596794"/>
    <w:rsid w:val="005E7759"/>
    <w:rsid w:val="00610101"/>
    <w:rsid w:val="006219A4"/>
    <w:rsid w:val="00623528"/>
    <w:rsid w:val="00623A9A"/>
    <w:rsid w:val="00645047"/>
    <w:rsid w:val="006D3E25"/>
    <w:rsid w:val="006F6443"/>
    <w:rsid w:val="006F7ECC"/>
    <w:rsid w:val="007264BF"/>
    <w:rsid w:val="00754121"/>
    <w:rsid w:val="00757235"/>
    <w:rsid w:val="00787E4D"/>
    <w:rsid w:val="00795101"/>
    <w:rsid w:val="007C5D21"/>
    <w:rsid w:val="007D2B90"/>
    <w:rsid w:val="008028BE"/>
    <w:rsid w:val="008151C4"/>
    <w:rsid w:val="00852436"/>
    <w:rsid w:val="008816F5"/>
    <w:rsid w:val="00893951"/>
    <w:rsid w:val="008A0114"/>
    <w:rsid w:val="008C7487"/>
    <w:rsid w:val="008D0AC7"/>
    <w:rsid w:val="009560C3"/>
    <w:rsid w:val="00967E9A"/>
    <w:rsid w:val="00970D3F"/>
    <w:rsid w:val="009822A8"/>
    <w:rsid w:val="00A07A7A"/>
    <w:rsid w:val="00A42019"/>
    <w:rsid w:val="00A52594"/>
    <w:rsid w:val="00A54EFB"/>
    <w:rsid w:val="00A659D0"/>
    <w:rsid w:val="00A660AE"/>
    <w:rsid w:val="00A80D66"/>
    <w:rsid w:val="00A96DD1"/>
    <w:rsid w:val="00AC789B"/>
    <w:rsid w:val="00AD73CB"/>
    <w:rsid w:val="00AE6958"/>
    <w:rsid w:val="00B24F25"/>
    <w:rsid w:val="00B5269B"/>
    <w:rsid w:val="00B5521D"/>
    <w:rsid w:val="00BB34DC"/>
    <w:rsid w:val="00BD0880"/>
    <w:rsid w:val="00BD1CFF"/>
    <w:rsid w:val="00BF6B95"/>
    <w:rsid w:val="00C363B3"/>
    <w:rsid w:val="00C53A5E"/>
    <w:rsid w:val="00D44007"/>
    <w:rsid w:val="00D45799"/>
    <w:rsid w:val="00DA00B5"/>
    <w:rsid w:val="00DB594C"/>
    <w:rsid w:val="00DB5A55"/>
    <w:rsid w:val="00DE4F79"/>
    <w:rsid w:val="00E01E6E"/>
    <w:rsid w:val="00E07F4B"/>
    <w:rsid w:val="00E11F51"/>
    <w:rsid w:val="00EA08D7"/>
    <w:rsid w:val="00ED49D9"/>
    <w:rsid w:val="00ED4B80"/>
    <w:rsid w:val="00EE5B41"/>
    <w:rsid w:val="00F34576"/>
    <w:rsid w:val="00F4756A"/>
    <w:rsid w:val="00F65F08"/>
    <w:rsid w:val="00F71567"/>
    <w:rsid w:val="00FC3E87"/>
    <w:rsid w:val="00FD1881"/>
    <w:rsid w:val="01765FEB"/>
    <w:rsid w:val="04494838"/>
    <w:rsid w:val="04AD28F8"/>
    <w:rsid w:val="05042244"/>
    <w:rsid w:val="05905652"/>
    <w:rsid w:val="05931BC9"/>
    <w:rsid w:val="0608712D"/>
    <w:rsid w:val="065C167B"/>
    <w:rsid w:val="06B61B33"/>
    <w:rsid w:val="06D97011"/>
    <w:rsid w:val="084C38BB"/>
    <w:rsid w:val="08650825"/>
    <w:rsid w:val="0901590A"/>
    <w:rsid w:val="0B4E2941"/>
    <w:rsid w:val="0C3944C4"/>
    <w:rsid w:val="0D8E0422"/>
    <w:rsid w:val="0EF12A89"/>
    <w:rsid w:val="102678FD"/>
    <w:rsid w:val="10CD167B"/>
    <w:rsid w:val="11063355"/>
    <w:rsid w:val="1136073B"/>
    <w:rsid w:val="114E75F1"/>
    <w:rsid w:val="11881B0D"/>
    <w:rsid w:val="11A04DED"/>
    <w:rsid w:val="143C33F1"/>
    <w:rsid w:val="14C81FAB"/>
    <w:rsid w:val="150E56E8"/>
    <w:rsid w:val="150F5E53"/>
    <w:rsid w:val="16542346"/>
    <w:rsid w:val="17DB25A4"/>
    <w:rsid w:val="19505417"/>
    <w:rsid w:val="1C767CFD"/>
    <w:rsid w:val="1D5328FD"/>
    <w:rsid w:val="200D4FA1"/>
    <w:rsid w:val="23657E65"/>
    <w:rsid w:val="25F67F58"/>
    <w:rsid w:val="27DD30E9"/>
    <w:rsid w:val="27F3396E"/>
    <w:rsid w:val="282C1099"/>
    <w:rsid w:val="28865149"/>
    <w:rsid w:val="28867DD4"/>
    <w:rsid w:val="288D6270"/>
    <w:rsid w:val="28C40305"/>
    <w:rsid w:val="28FA4D1B"/>
    <w:rsid w:val="28FE7FE2"/>
    <w:rsid w:val="29496242"/>
    <w:rsid w:val="2A4D3E88"/>
    <w:rsid w:val="2B41463A"/>
    <w:rsid w:val="2FBD75DF"/>
    <w:rsid w:val="3004351F"/>
    <w:rsid w:val="303B4801"/>
    <w:rsid w:val="31E47AF3"/>
    <w:rsid w:val="31E963B4"/>
    <w:rsid w:val="31EC3CAF"/>
    <w:rsid w:val="32B927AA"/>
    <w:rsid w:val="344F0029"/>
    <w:rsid w:val="35C3589A"/>
    <w:rsid w:val="36FE5792"/>
    <w:rsid w:val="37B75736"/>
    <w:rsid w:val="3A4E6F4F"/>
    <w:rsid w:val="3AA7529E"/>
    <w:rsid w:val="3B183F5D"/>
    <w:rsid w:val="3B3F4BD5"/>
    <w:rsid w:val="3C942B7F"/>
    <w:rsid w:val="3CAF41F6"/>
    <w:rsid w:val="3CF14BB9"/>
    <w:rsid w:val="3CFE0665"/>
    <w:rsid w:val="3D165F83"/>
    <w:rsid w:val="3EFC2917"/>
    <w:rsid w:val="3F6749F8"/>
    <w:rsid w:val="3F7F4401"/>
    <w:rsid w:val="3FCD7A81"/>
    <w:rsid w:val="41FF4A82"/>
    <w:rsid w:val="43443CF7"/>
    <w:rsid w:val="43C311E7"/>
    <w:rsid w:val="480F16E3"/>
    <w:rsid w:val="485B06C9"/>
    <w:rsid w:val="4A0868C0"/>
    <w:rsid w:val="4A6906C1"/>
    <w:rsid w:val="4C0D6998"/>
    <w:rsid w:val="4D9E44B8"/>
    <w:rsid w:val="4E537A2B"/>
    <w:rsid w:val="4E946449"/>
    <w:rsid w:val="512B7442"/>
    <w:rsid w:val="521D0266"/>
    <w:rsid w:val="52F83DB9"/>
    <w:rsid w:val="535C523A"/>
    <w:rsid w:val="53DF71E3"/>
    <w:rsid w:val="547F6AA3"/>
    <w:rsid w:val="553D1BD9"/>
    <w:rsid w:val="576230AA"/>
    <w:rsid w:val="578C5D2D"/>
    <w:rsid w:val="58B14A49"/>
    <w:rsid w:val="592A0BA7"/>
    <w:rsid w:val="599529F9"/>
    <w:rsid w:val="59ED4133"/>
    <w:rsid w:val="59F415BC"/>
    <w:rsid w:val="5AD8089B"/>
    <w:rsid w:val="5B321D14"/>
    <w:rsid w:val="5C341B24"/>
    <w:rsid w:val="5D5B3719"/>
    <w:rsid w:val="5D7D29E5"/>
    <w:rsid w:val="5EF800C7"/>
    <w:rsid w:val="5F981391"/>
    <w:rsid w:val="5FFA5DBF"/>
    <w:rsid w:val="61717570"/>
    <w:rsid w:val="62AA39A5"/>
    <w:rsid w:val="632908DF"/>
    <w:rsid w:val="638F065C"/>
    <w:rsid w:val="64A76EA1"/>
    <w:rsid w:val="64D94C64"/>
    <w:rsid w:val="66913968"/>
    <w:rsid w:val="67AF40B1"/>
    <w:rsid w:val="67D7186C"/>
    <w:rsid w:val="67F467B6"/>
    <w:rsid w:val="69303ABD"/>
    <w:rsid w:val="69AA7067"/>
    <w:rsid w:val="6A60556F"/>
    <w:rsid w:val="6AB4508A"/>
    <w:rsid w:val="6B8A5DCE"/>
    <w:rsid w:val="6BB861A7"/>
    <w:rsid w:val="6CD32CA6"/>
    <w:rsid w:val="6DBD2FFD"/>
    <w:rsid w:val="6FA62202"/>
    <w:rsid w:val="6FB15BC5"/>
    <w:rsid w:val="709249E4"/>
    <w:rsid w:val="70FC048A"/>
    <w:rsid w:val="739864AB"/>
    <w:rsid w:val="73FF58AE"/>
    <w:rsid w:val="76D02FAB"/>
    <w:rsid w:val="76ED4D8A"/>
    <w:rsid w:val="77847FBE"/>
    <w:rsid w:val="78B8028D"/>
    <w:rsid w:val="78D3487A"/>
    <w:rsid w:val="7933779D"/>
    <w:rsid w:val="79A62C03"/>
    <w:rsid w:val="7A1D74FE"/>
    <w:rsid w:val="7B5F01B6"/>
    <w:rsid w:val="7B946E1A"/>
    <w:rsid w:val="7E291B93"/>
    <w:rsid w:val="7FA437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</w:r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ody Text Indent"/>
    <w:basedOn w:val="1"/>
    <w:link w:val="16"/>
    <w:qFormat/>
    <w:uiPriority w:val="0"/>
    <w:pPr>
      <w:ind w:firstLine="645"/>
      <w:jc w:val="distribute"/>
    </w:pPr>
    <w:rPr>
      <w:rFonts w:ascii="仿宋_GB2312"/>
      <w:kern w:val="32"/>
      <w:szCs w:val="24"/>
    </w:rPr>
  </w:style>
  <w:style w:type="paragraph" w:styleId="5">
    <w:name w:val="Date"/>
    <w:basedOn w:val="1"/>
    <w:next w:val="1"/>
    <w:link w:val="19"/>
    <w:qFormat/>
    <w:uiPriority w:val="0"/>
    <w:rPr>
      <w:rFonts w:ascii="仿宋_GB2312" w:hAnsi="宋体"/>
      <w:kern w:val="0"/>
      <w:szCs w:val="24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0000FF"/>
      <w:sz w:val="18"/>
      <w:szCs w:val="18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sz w:val="18"/>
      <w:szCs w:val="18"/>
      <w:u w:val="non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正文文本 Char"/>
    <w:basedOn w:val="9"/>
    <w:link w:val="3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正文文本缩进 Char"/>
    <w:basedOn w:val="9"/>
    <w:link w:val="4"/>
    <w:qFormat/>
    <w:uiPriority w:val="0"/>
    <w:rPr>
      <w:rFonts w:ascii="仿宋_GB2312" w:hAnsi="Times New Roman" w:eastAsia="仿宋_GB2312" w:cs="Times New Roman"/>
      <w:kern w:val="32"/>
      <w:sz w:val="32"/>
      <w:szCs w:val="24"/>
    </w:rPr>
  </w:style>
  <w:style w:type="character" w:customStyle="1" w:styleId="17">
    <w:name w:val="页眉 Char"/>
    <w:basedOn w:val="9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Char"/>
    <w:basedOn w:val="9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日期 Char"/>
    <w:basedOn w:val="9"/>
    <w:link w:val="5"/>
    <w:qFormat/>
    <w:uiPriority w:val="0"/>
    <w:rPr>
      <w:rFonts w:ascii="仿宋_GB2312" w:hAnsi="宋体" w:eastAsia="仿宋_GB2312" w:cs="Times New Roman"/>
      <w:kern w:val="0"/>
      <w:sz w:val="32"/>
      <w:szCs w:val="24"/>
    </w:rPr>
  </w:style>
  <w:style w:type="character" w:customStyle="1" w:styleId="20">
    <w:name w:val="页码1"/>
    <w:basedOn w:val="9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1544</Words>
  <Characters>8806</Characters>
  <Lines>73</Lines>
  <Paragraphs>20</Paragraphs>
  <ScaleCrop>false</ScaleCrop>
  <LinksUpToDate>false</LinksUpToDate>
  <CharactersWithSpaces>10330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2019-03-21T08:17:00Z</dcterms:created>
  <dc:creator>YD</dc:creator>
  <cp:lastModifiedBy>永泰消防大队</cp:lastModifiedBy>
  <cp:lastPrinted>2021-06-28T07:05:00Z</cp:lastPrinted>
  <dcterms:modified xsi:type="dcterms:W3CDTF">2022-03-07T06:43:03Z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35AC59C34CC145AD9734F446BAE52E1B</vt:lpwstr>
  </property>
</Properties>
</file>