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31408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9986CA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9D4E33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永泰县金融支持新型农业经营主体</w:t>
      </w:r>
    </w:p>
    <w:p w14:paraId="36D519E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高质量发展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工作领导小组名单</w:t>
      </w:r>
    </w:p>
    <w:p w14:paraId="4A0AE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5F031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    长：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刘峰松  县政府副县长</w:t>
      </w:r>
    </w:p>
    <w:p w14:paraId="73854AF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  组  长：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董尚武  县政府办副主任</w:t>
      </w:r>
    </w:p>
    <w:p w14:paraId="1F9D20A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郑礼强  县财政局党组书记、局长</w:t>
      </w:r>
    </w:p>
    <w:p w14:paraId="6DCED3A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黄玉义  县农业农村局党组书记、局长</w:t>
      </w:r>
    </w:p>
    <w:p w14:paraId="5F13F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    员：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胡万荣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政府督查室主任</w:t>
      </w:r>
    </w:p>
    <w:p w14:paraId="3B8A90E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财政局副局长</w:t>
      </w:r>
    </w:p>
    <w:p w14:paraId="0B9FA8B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林  卿  县商务局副局长</w:t>
      </w:r>
    </w:p>
    <w:p w14:paraId="6A69607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余金菊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县农业农村局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三级主任科员</w:t>
      </w:r>
    </w:p>
    <w:p w14:paraId="160B44D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侯惊蟾  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中国人民银行永泰县支行副行长</w:t>
      </w:r>
    </w:p>
    <w:p w14:paraId="787523A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林  鸣  国家金融监督管理总局</w:t>
      </w:r>
      <w:bookmarkStart w:id="0" w:name="_GoBack"/>
      <w:bookmarkEnd w:id="0"/>
    </w:p>
    <w:p w14:paraId="758F1F4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福建监管局永泰监管组副主任</w:t>
      </w:r>
    </w:p>
    <w:p w14:paraId="5360F81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永泰县农村信用合作联社副主任</w:t>
      </w:r>
    </w:p>
    <w:p w14:paraId="7445137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3514" w:leftChars="1216" w:hanging="960" w:hanging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咏  中国平安财产保险股份有限公</w:t>
      </w:r>
    </w:p>
    <w:p w14:paraId="06D4B31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3511" w:leftChars="1672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司永泰支公司总经理</w:t>
      </w:r>
    </w:p>
    <w:p w14:paraId="621A522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3514" w:leftChars="1216" w:hanging="960" w:hanging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楷  中国人民财产保险股份有限公</w:t>
      </w:r>
    </w:p>
    <w:p w14:paraId="65D74AC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3511" w:leftChars="1672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司永泰支公司经理</w:t>
      </w:r>
    </w:p>
    <w:p w14:paraId="2F5A0F9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2560" w:firstLineChars="8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岩  永泰县永阳融资担保有限公司</w:t>
      </w:r>
    </w:p>
    <w:p w14:paraId="62BC61E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3840" w:firstLineChars="1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总经理</w:t>
      </w:r>
    </w:p>
    <w:p w14:paraId="668BB17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2560" w:firstLineChars="8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21个乡镇分管领导</w:t>
      </w:r>
    </w:p>
    <w:p w14:paraId="7F97F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领导小组下设办公室，设在县农业农村局，办公室主任由农业农村局党组书记、局长黄玉义兼任，副主任由农业农村局分管领导余金菊兼任，县农村合作经济经营站负责领导小组办公室日常工作，以上领导小组成员如遇人事变动，由继任者自然接替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6466B">
    <w:pPr>
      <w:pStyle w:val="4"/>
      <w:tabs>
        <w:tab w:val="left" w:pos="78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E7AFC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EE7AFC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ZTRhMjYzYThjMGVkNWNmMDQ4MWM2OWNjYmY1ZDUifQ=="/>
  </w:docVars>
  <w:rsids>
    <w:rsidRoot w:val="1C965A50"/>
    <w:rsid w:val="0A4036B4"/>
    <w:rsid w:val="17237FD9"/>
    <w:rsid w:val="1C965A50"/>
    <w:rsid w:val="23316BDF"/>
    <w:rsid w:val="23A87C88"/>
    <w:rsid w:val="2F123FB0"/>
    <w:rsid w:val="40CF372D"/>
    <w:rsid w:val="57C53576"/>
    <w:rsid w:val="67074CF3"/>
    <w:rsid w:val="6BBF3A99"/>
    <w:rsid w:val="78825280"/>
    <w:rsid w:val="791F25B8"/>
    <w:rsid w:val="7C4D4580"/>
    <w:rsid w:val="7D6366A6"/>
    <w:rsid w:val="7D76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377</Characters>
  <Lines>0</Lines>
  <Paragraphs>0</Paragraphs>
  <TotalTime>74</TotalTime>
  <ScaleCrop>false</ScaleCrop>
  <LinksUpToDate>false</LinksUpToDate>
  <CharactersWithSpaces>513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2022-05-31T07:48:00Z</dcterms:created>
  <dc:creator>惠</dc:creator>
  <cp:lastModifiedBy>奥利奥小饼干</cp:lastModifiedBy>
  <cp:lastPrinted>2023-04-18T07:46:00Z</cp:lastPrinted>
  <dcterms:modified xsi:type="dcterms:W3CDTF">2025-07-22T03:16:53Z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C4BCDAF0A15C44918A16E832B7768AD1</vt:lpwstr>
  </property>
  <property fmtid="{D5CDD505-2E9C-101B-9397-08002B2CF9AE}" pid="4" name="KSOTemplateDocerSaveRecord">
    <vt:lpwstr>eyJoZGlkIjoiZDEwYWY0ZTQ4MjlhMmMzMjBmZmI0NDZmZjc1YmZiOTEiLCJ1c2VySWQiOiIzODYxOTI2OTQifQ==</vt:lpwstr>
  </property>
</Properties>
</file>